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92" w:rsidRDefault="00521F92" w:rsidP="00521F9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5279">
        <w:rPr>
          <w:rFonts w:ascii="Times New Roman" w:hAnsi="Times New Roman" w:cs="Times New Roman"/>
          <w:i/>
          <w:sz w:val="28"/>
          <w:szCs w:val="28"/>
        </w:rPr>
        <w:t>Автор сценария Коренкова Л. Н.</w:t>
      </w:r>
    </w:p>
    <w:p w:rsidR="00521F92" w:rsidRPr="00465279" w:rsidRDefault="00521F92" w:rsidP="00521F9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</w:p>
    <w:p w:rsidR="00521F92" w:rsidRPr="00465279" w:rsidRDefault="00521F92" w:rsidP="00521F9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5279">
        <w:rPr>
          <w:rFonts w:ascii="Times New Roman" w:hAnsi="Times New Roman" w:cs="Times New Roman"/>
          <w:i/>
          <w:sz w:val="28"/>
          <w:szCs w:val="28"/>
        </w:rPr>
        <w:t xml:space="preserve">МБОУ «Лицей №5» </w:t>
      </w:r>
    </w:p>
    <w:p w:rsidR="00521F92" w:rsidRDefault="00521F92" w:rsidP="00521F9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5279">
        <w:rPr>
          <w:rFonts w:ascii="Times New Roman" w:hAnsi="Times New Roman" w:cs="Times New Roman"/>
          <w:i/>
          <w:sz w:val="28"/>
          <w:szCs w:val="28"/>
        </w:rPr>
        <w:t>г. Зарайск Московская область</w:t>
      </w:r>
    </w:p>
    <w:p w:rsidR="00521F92" w:rsidRPr="00465279" w:rsidRDefault="00521F92" w:rsidP="00521F9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Скажи:</w:t>
      </w:r>
      <w:r w:rsidRPr="00B77742">
        <w:rPr>
          <w:rFonts w:ascii="Times New Roman" w:hAnsi="Times New Roman" w:cs="Times New Roman"/>
          <w:sz w:val="28"/>
          <w:szCs w:val="28"/>
        </w:rPr>
        <w:t xml:space="preserve"> есть память обо мне…</w:t>
      </w: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Или детский бал Пушкина  у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Иогеля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>.</w:t>
      </w: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постановка</w:t>
      </w: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Пушкин в возрасте 10 лет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Пушкин взрослый 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Танцмейстер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Иогель</w:t>
      </w:r>
      <w:proofErr w:type="spellEnd"/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девушки и юноши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бала – дети в возрасте 10-11 лет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 xml:space="preserve">Мы лучше поспешим на бал, </w:t>
      </w:r>
    </w:p>
    <w:p w:rsidR="00521F92" w:rsidRPr="00B77742" w:rsidRDefault="00521F92" w:rsidP="00521F9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где Пушкин так любить бывал.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Звуки детских голосов, театра.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Участники бала двигаются по залу, разговаривают, замирают</w:t>
      </w:r>
      <w:r w:rsidRPr="00B77742">
        <w:rPr>
          <w:rFonts w:ascii="Times New Roman" w:hAnsi="Times New Roman" w:cs="Times New Roman"/>
          <w:sz w:val="28"/>
          <w:szCs w:val="28"/>
        </w:rPr>
        <w:t>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Какой у тебя,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Софи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>, прелестный наряд!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  замучила: мне так хотелось именно такое, чтобы кружева были везде! У тебя, Дарья, такой шикарный бант!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Конечно, конечно, я тоже готовилась с усердием. Ведь сегодня наш любимый бал у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Иогеля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>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- А вы знаете, кто будет сегодня?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Катрин! у господина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много интересных и весёлых людей </w:t>
      </w:r>
      <w:r w:rsidRPr="00B77742">
        <w:rPr>
          <w:rFonts w:ascii="Times New Roman" w:hAnsi="Times New Roman" w:cs="Times New Roman"/>
          <w:sz w:val="28"/>
          <w:szCs w:val="28"/>
        </w:rPr>
        <w:t xml:space="preserve"> бывает. Я уже видела внизу у зеркала того  Пущина и его чернявого друга.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- Ой, опять этот несерьёзный проказник Пушкин. Эти мальчишки ещё совсем дети! Им бы только чего-нибудь придумать…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- Ну что ты, Пушкин – очень интересный, он на ходу придумывает стихи по всякому поводу.</w:t>
      </w:r>
    </w:p>
    <w:p w:rsidR="00521F92" w:rsidRDefault="00521F92" w:rsidP="00521F92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C14D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А П.: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Играйте, пойте, </w:t>
      </w:r>
      <w:proofErr w:type="gramStart"/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proofErr w:type="gramEnd"/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друзья!</w:t>
      </w:r>
      <w:r w:rsidRPr="004C14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Утратьте вечер скоротечный;</w:t>
      </w:r>
      <w:r w:rsidRPr="004C14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вашей радости беспечной</w:t>
      </w:r>
      <w:proofErr w:type="gramStart"/>
      <w:r w:rsidRPr="004C14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End"/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квозь слезы </w:t>
      </w:r>
      <w:proofErr w:type="spellStart"/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улыбнуся</w:t>
      </w:r>
      <w:proofErr w:type="spellEnd"/>
      <w:r w:rsidRPr="004C14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521F92" w:rsidRPr="004C14D7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Взрослые 1</w:t>
      </w:r>
      <w:proofErr w:type="gramStart"/>
      <w:r w:rsidRPr="00B777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- Дети! Уже все собрались. Время пришло.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Взрослые 2: - Выбирайте пару! Музыканты готовы!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Дети ищут свои пары. Строятся.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ётр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огель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:  Дамы и Господа! Бал начинается! Полонез!  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Полонез. Танец - шествие детей.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Пока танцуют, взрослые говорят.</w:t>
      </w:r>
    </w:p>
    <w:p w:rsidR="00521F92" w:rsidRDefault="00521F92" w:rsidP="00521F92">
      <w:pPr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Иогель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 – волшебник танца. Совсем недавно из Франции, а вот уже вся Россия танцует, и все возят к нему своих сыновей и дочерей.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мечтают побывать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21F92" w:rsidRPr="00EA4AD8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AD8">
        <w:rPr>
          <w:rFonts w:ascii="Times New Roman" w:hAnsi="Times New Roman" w:cs="Times New Roman"/>
          <w:sz w:val="28"/>
          <w:szCs w:val="28"/>
        </w:rPr>
        <w:t>А.Пушкин:  Мечты, мечты, Где ваша сладость?</w:t>
      </w:r>
      <w:r w:rsidRPr="00EA4AD8">
        <w:rPr>
          <w:rFonts w:ascii="Times New Roman" w:hAnsi="Times New Roman" w:cs="Times New Roman"/>
          <w:sz w:val="28"/>
          <w:szCs w:val="28"/>
        </w:rPr>
        <w:br/>
        <w:t xml:space="preserve">           Где ты, где ты,  Ночная радость?</w:t>
      </w:r>
    </w:p>
    <w:p w:rsidR="00521F92" w:rsidRPr="00B77742" w:rsidRDefault="00521F92" w:rsidP="00521F92">
      <w:pPr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Он первый в Москве начал по-настоящему учить детей танцам.   Кто любит Москву и хочет изучить ее в подробностях, - тот непременно должен побывать у </w:t>
      </w:r>
      <w:proofErr w:type="gramStart"/>
      <w:r w:rsidRPr="00B777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Йогеля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>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Сквозь его руки прошли три поколения! С искусством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Йогель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 соединяет неоценимые достоинства общежития. Он находчив, остёр, всегда весел и любезен.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На его балах самое время получить уроки вежливости и благородства, </w:t>
      </w:r>
    </w:p>
    <w:p w:rsidR="00521F92" w:rsidRPr="00B77742" w:rsidRDefault="00521F92" w:rsidP="00521F92">
      <w:pPr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Посмотрите, даже такой проказник как Александр здесь превращается в джентльмена. 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Полонез заканчивается.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 xml:space="preserve">Пушкин пробегает мимо. </w:t>
      </w:r>
      <w:proofErr w:type="spellStart"/>
      <w:r w:rsidRPr="00B77742">
        <w:rPr>
          <w:rFonts w:ascii="Times New Roman" w:hAnsi="Times New Roman" w:cs="Times New Roman"/>
          <w:i/>
          <w:sz w:val="28"/>
          <w:szCs w:val="28"/>
        </w:rPr>
        <w:t>Иогель</w:t>
      </w:r>
      <w:proofErr w:type="spellEnd"/>
      <w:r w:rsidRPr="00B77742">
        <w:rPr>
          <w:rFonts w:ascii="Times New Roman" w:hAnsi="Times New Roman" w:cs="Times New Roman"/>
          <w:i/>
          <w:sz w:val="28"/>
          <w:szCs w:val="28"/>
        </w:rPr>
        <w:t xml:space="preserve"> его останавливает.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ПИ</w:t>
      </w:r>
      <w:proofErr w:type="gramStart"/>
      <w:r w:rsidRPr="00B77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сторожнее, мосье Пушкин! Эти движения не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танцевальные!</w:t>
      </w:r>
    </w:p>
    <w:p w:rsidR="00521F92" w:rsidRPr="00EA4AD8" w:rsidRDefault="00521F92" w:rsidP="00521F92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EA4AD8">
        <w:rPr>
          <w:rFonts w:ascii="Times New Roman" w:hAnsi="Times New Roman" w:cs="Times New Roman"/>
          <w:sz w:val="28"/>
          <w:szCs w:val="28"/>
        </w:rPr>
        <w:t>АП:- простите, Пётр Андреевич!</w:t>
      </w:r>
      <w:r w:rsidRPr="00EA4AD8">
        <w:rPr>
          <w:rFonts w:ascii="FontAwesome" w:hAnsi="FontAwesome"/>
          <w:color w:val="000000"/>
          <w:sz w:val="21"/>
          <w:szCs w:val="21"/>
          <w:shd w:val="clear" w:color="auto" w:fill="FFFFFF"/>
        </w:rPr>
        <w:t xml:space="preserve"> </w:t>
      </w:r>
    </w:p>
    <w:p w:rsidR="00521F92" w:rsidRPr="00437DDA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7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полно рассуждать — боюсь я всем наскучить</w:t>
      </w:r>
      <w:proofErr w:type="gramStart"/>
      <w:r w:rsidRPr="00437D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37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сатирическим пером кого-нибудь  замучить.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господа! А сегодня именины у мосье Пущина!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П.И: </w:t>
      </w:r>
      <w:r w:rsidRPr="00B77742">
        <w:rPr>
          <w:rFonts w:ascii="Times New Roman" w:hAnsi="Times New Roman" w:cs="Times New Roman"/>
          <w:sz w:val="28"/>
          <w:szCs w:val="28"/>
        </w:rPr>
        <w:t xml:space="preserve">Дети поздравим господина Пущина (П) с именинами. 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Дети окружают Пущина. Хлопают в ладоши.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 xml:space="preserve">К Пущину подходит А.Пушкин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AD8">
        <w:rPr>
          <w:rFonts w:ascii="Times New Roman" w:hAnsi="Times New Roman" w:cs="Times New Roman"/>
          <w:sz w:val="28"/>
          <w:szCs w:val="28"/>
        </w:rPr>
        <w:t>АП   -</w:t>
      </w:r>
      <w:r w:rsidRPr="00B77742">
        <w:rPr>
          <w:rFonts w:ascii="Times New Roman" w:hAnsi="Times New Roman" w:cs="Times New Roman"/>
          <w:sz w:val="28"/>
          <w:szCs w:val="28"/>
        </w:rPr>
        <w:t xml:space="preserve"> Любезный имен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B77742">
        <w:rPr>
          <w:rFonts w:ascii="Times New Roman" w:hAnsi="Times New Roman" w:cs="Times New Roman"/>
          <w:sz w:val="28"/>
          <w:szCs w:val="28"/>
        </w:rPr>
        <w:t>ник,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>, дорогой!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Прибрел к тебе пустынник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С открытою душой; 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В именины, очень кстати,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Пожелать тебе я рад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Много всякой благодати,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Много сладостных отрад…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742">
        <w:rPr>
          <w:rFonts w:ascii="Times New Roman" w:hAnsi="Times New Roman" w:cs="Times New Roman"/>
          <w:i/>
          <w:sz w:val="28"/>
          <w:szCs w:val="28"/>
        </w:rPr>
        <w:t>Пущин</w:t>
      </w:r>
      <w:proofErr w:type="spellEnd"/>
      <w:r w:rsidRPr="00B77742">
        <w:rPr>
          <w:rFonts w:ascii="Times New Roman" w:hAnsi="Times New Roman" w:cs="Times New Roman"/>
          <w:i/>
          <w:sz w:val="28"/>
          <w:szCs w:val="28"/>
        </w:rPr>
        <w:t xml:space="preserve"> обнимает Пушкина.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>: С</w:t>
      </w:r>
      <w:r w:rsidRPr="00B77742">
        <w:rPr>
          <w:rFonts w:ascii="Times New Roman" w:hAnsi="Times New Roman" w:cs="Times New Roman"/>
          <w:sz w:val="28"/>
          <w:szCs w:val="28"/>
        </w:rPr>
        <w:t>пасибо!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(хлопают): Б</w:t>
      </w:r>
      <w:r w:rsidRPr="00B77742">
        <w:rPr>
          <w:rFonts w:ascii="Times New Roman" w:hAnsi="Times New Roman" w:cs="Times New Roman"/>
          <w:sz w:val="28"/>
          <w:szCs w:val="28"/>
        </w:rPr>
        <w:t>раво! Молодец! Здорово!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П.И: С</w:t>
      </w:r>
      <w:r w:rsidRPr="00B77742">
        <w:rPr>
          <w:rFonts w:ascii="Times New Roman" w:hAnsi="Times New Roman" w:cs="Times New Roman"/>
          <w:sz w:val="28"/>
          <w:szCs w:val="28"/>
        </w:rPr>
        <w:t>овсем иное дело. Господа! А теперь – полька!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51B0">
        <w:rPr>
          <w:rFonts w:ascii="Times New Roman" w:hAnsi="Times New Roman" w:cs="Times New Roman"/>
          <w:i/>
          <w:sz w:val="28"/>
          <w:szCs w:val="28"/>
        </w:rPr>
        <w:t>Музыка играет. Все танцуют польку</w:t>
      </w:r>
      <w:r w:rsidRPr="00B77742">
        <w:rPr>
          <w:rFonts w:ascii="Times New Roman" w:hAnsi="Times New Roman" w:cs="Times New Roman"/>
          <w:sz w:val="28"/>
          <w:szCs w:val="28"/>
        </w:rPr>
        <w:t>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B777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- А теперь, судари и сударыни,  игра в «фанты».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</w:t>
      </w:r>
      <w:r w:rsidRPr="00B777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777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- Именинник водит!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742">
        <w:rPr>
          <w:rFonts w:ascii="Times New Roman" w:hAnsi="Times New Roman" w:cs="Times New Roman"/>
          <w:i/>
          <w:sz w:val="28"/>
          <w:szCs w:val="28"/>
        </w:rPr>
        <w:t>Пущин</w:t>
      </w:r>
      <w:proofErr w:type="spellEnd"/>
      <w:r w:rsidRPr="00B77742">
        <w:rPr>
          <w:rFonts w:ascii="Times New Roman" w:hAnsi="Times New Roman" w:cs="Times New Roman"/>
          <w:i/>
          <w:sz w:val="28"/>
          <w:szCs w:val="28"/>
        </w:rPr>
        <w:t xml:space="preserve"> встает лицом к зрителям.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 xml:space="preserve"> За его спиной поочередно из шляпы достают фанты. </w:t>
      </w:r>
      <w:proofErr w:type="spellStart"/>
      <w:r w:rsidRPr="00B77742">
        <w:rPr>
          <w:rFonts w:ascii="Times New Roman" w:hAnsi="Times New Roman" w:cs="Times New Roman"/>
          <w:i/>
          <w:sz w:val="28"/>
          <w:szCs w:val="28"/>
        </w:rPr>
        <w:t>Пущин</w:t>
      </w:r>
      <w:proofErr w:type="spellEnd"/>
      <w:r w:rsidRPr="00B77742">
        <w:rPr>
          <w:rFonts w:ascii="Times New Roman" w:hAnsi="Times New Roman" w:cs="Times New Roman"/>
          <w:i/>
          <w:sz w:val="28"/>
          <w:szCs w:val="28"/>
        </w:rPr>
        <w:t xml:space="preserve">  дает задания.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– этому фанту… обнять… (все «охают»)  мадмуазель Дарью!</w:t>
      </w:r>
    </w:p>
    <w:p w:rsidR="00521F92" w:rsidRPr="00437DDA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DDA">
        <w:rPr>
          <w:rFonts w:ascii="Times New Roman" w:hAnsi="Times New Roman" w:cs="Times New Roman"/>
          <w:i/>
          <w:sz w:val="28"/>
          <w:szCs w:val="28"/>
        </w:rPr>
        <w:lastRenderedPageBreak/>
        <w:t>Хлопают, хихикают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77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42">
        <w:rPr>
          <w:rFonts w:ascii="Times New Roman" w:hAnsi="Times New Roman" w:cs="Times New Roman"/>
          <w:sz w:val="28"/>
          <w:szCs w:val="28"/>
        </w:rPr>
        <w:t>Этому фанту петь.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Мальчик или девочка поет романс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на слова А.С.Пушкина «Приметы».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Все аплодируют.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7774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77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42">
        <w:rPr>
          <w:rFonts w:ascii="Times New Roman" w:hAnsi="Times New Roman" w:cs="Times New Roman"/>
          <w:sz w:val="28"/>
          <w:szCs w:val="28"/>
        </w:rPr>
        <w:t>Этому фанту… (незаметно подглядывает за спину, видит, что это Пушкин) Этому фанту…, этому фанту читать свои сочинительства!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Пушкин со смехом выбегает, ударяет по плечу Пущина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(после короткой паузы, начинает читать)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AD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A4AD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 Умножайте шум и радость;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Пойте песни в добрый час: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Дружба, Грация и Младость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Именинницы у нас!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77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- Ого, что лучше этаких стихов!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Все аплодируют.</w:t>
      </w: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Пушкин в смущении убегает. Садится на стул.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давайте поиграем!</w:t>
      </w:r>
    </w:p>
    <w:p w:rsidR="00521F92" w:rsidRPr="00437DDA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DDA">
        <w:rPr>
          <w:rFonts w:ascii="Times New Roman" w:hAnsi="Times New Roman" w:cs="Times New Roman"/>
          <w:i/>
          <w:sz w:val="28"/>
          <w:szCs w:val="28"/>
        </w:rPr>
        <w:t>Все играют (подпрыгивают через верёвочку).</w:t>
      </w:r>
    </w:p>
    <w:p w:rsidR="00521F92" w:rsidRPr="00437DDA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DDA">
        <w:rPr>
          <w:rFonts w:ascii="Times New Roman" w:hAnsi="Times New Roman" w:cs="Times New Roman"/>
          <w:i/>
          <w:sz w:val="28"/>
          <w:szCs w:val="28"/>
        </w:rPr>
        <w:t>Разбегаются.</w:t>
      </w:r>
    </w:p>
    <w:p w:rsidR="00521F92" w:rsidRPr="00437DDA" w:rsidRDefault="00521F92" w:rsidP="00521F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DDA">
        <w:rPr>
          <w:rFonts w:ascii="Times New Roman" w:hAnsi="Times New Roman" w:cs="Times New Roman"/>
          <w:i/>
          <w:sz w:val="28"/>
          <w:szCs w:val="28"/>
        </w:rPr>
        <w:t>Пушкин сидит один, грызёт перо, раздумывая:</w:t>
      </w:r>
    </w:p>
    <w:p w:rsidR="00521F92" w:rsidRPr="00EA4AD8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AD8">
        <w:rPr>
          <w:rFonts w:ascii="Times New Roman" w:hAnsi="Times New Roman" w:cs="Times New Roman"/>
          <w:sz w:val="28"/>
          <w:szCs w:val="28"/>
        </w:rPr>
        <w:t>- АП-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Не тот поэт, кто рифмы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плесть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 умеет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И перьями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скрыпя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>, бумаги не жалеет,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Хорошие стихи не так легко писать!</w:t>
      </w:r>
    </w:p>
    <w:p w:rsidR="00521F92" w:rsidRPr="00B77742" w:rsidRDefault="00521F92" w:rsidP="00521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учиться надо: и петь, и танцевать!</w:t>
      </w:r>
    </w:p>
    <w:p w:rsidR="00521F92" w:rsidRPr="00AB51B0" w:rsidRDefault="00521F92" w:rsidP="00521F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Девочки подбегают к Пушкину. Смеются и говорят: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b/>
          <w:sz w:val="28"/>
          <w:szCs w:val="28"/>
        </w:rPr>
        <w:t>1</w:t>
      </w:r>
      <w:r w:rsidRPr="00B77742">
        <w:rPr>
          <w:rFonts w:ascii="Times New Roman" w:hAnsi="Times New Roman" w:cs="Times New Roman"/>
          <w:sz w:val="28"/>
          <w:szCs w:val="28"/>
        </w:rPr>
        <w:t>- (с насмешкой)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Ах, сударь! Мне сказали,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Вы пишете стишки;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Увидеть их нельзя ли?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Вы в них изображали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Конечно, ручейки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2-(с насмешкой)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василечек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Иль тихий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И рощи, и цветки…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АП-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Вчера мне Маша приказала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В куплеты рифмы набросать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И мне в награду обещала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lastRenderedPageBreak/>
        <w:t>Спасибо в прозе написать.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Пу</w:t>
      </w:r>
      <w:r>
        <w:rPr>
          <w:rFonts w:ascii="Times New Roman" w:hAnsi="Times New Roman" w:cs="Times New Roman"/>
          <w:i/>
          <w:sz w:val="28"/>
          <w:szCs w:val="28"/>
        </w:rPr>
        <w:t>шкин бросает перо и играет с девочками, они возмущаются: не делай так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521F92" w:rsidRPr="00382085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1F92" w:rsidRPr="00EA4AD8" w:rsidRDefault="00521F92" w:rsidP="00521F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4AD8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4AD8">
        <w:rPr>
          <w:rFonts w:ascii="Times New Roman" w:hAnsi="Times New Roman" w:cs="Times New Roman"/>
          <w:sz w:val="28"/>
          <w:szCs w:val="28"/>
        </w:rPr>
        <w:t xml:space="preserve">  -</w:t>
      </w: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Люби то-то, то-то,</w:t>
      </w:r>
      <w:r w:rsidRPr="00EA4AD8">
        <w:rPr>
          <w:rFonts w:ascii="Times New Roman" w:hAnsi="Times New Roman" w:cs="Times New Roman"/>
          <w:sz w:val="28"/>
          <w:szCs w:val="28"/>
        </w:rPr>
        <w:br/>
      </w: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>Не  делай того-то.</w:t>
      </w:r>
      <w:r w:rsidRPr="00EA4AD8">
        <w:rPr>
          <w:rFonts w:ascii="Times New Roman" w:hAnsi="Times New Roman" w:cs="Times New Roman"/>
          <w:sz w:val="28"/>
          <w:szCs w:val="28"/>
        </w:rPr>
        <w:br/>
      </w: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>Кажись, это ясно.</w:t>
      </w:r>
      <w:r w:rsidRPr="00EA4AD8">
        <w:rPr>
          <w:rFonts w:ascii="Times New Roman" w:hAnsi="Times New Roman" w:cs="Times New Roman"/>
          <w:sz w:val="28"/>
          <w:szCs w:val="28"/>
        </w:rPr>
        <w:br/>
      </w: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Прощай, мой прекрасный.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Кутерьма детей.</w:t>
      </w:r>
    </w:p>
    <w:p w:rsidR="00521F92" w:rsidRPr="00EC7A14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Взрослые беседуют на фоне детей.</w:t>
      </w:r>
    </w:p>
    <w:p w:rsidR="00521F92" w:rsidRPr="00B77742" w:rsidRDefault="00521F92" w:rsidP="00521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Чего стоят его детские балы! Такой открытости не встретишь у взрослых. Здесь удивительно уживаются правильные манеры и  </w:t>
      </w:r>
      <w:r w:rsidRPr="00B77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51B0">
        <w:rPr>
          <w:rFonts w:ascii="Times New Roman" w:hAnsi="Times New Roman" w:cs="Times New Roman"/>
          <w:sz w:val="28"/>
          <w:szCs w:val="28"/>
        </w:rPr>
        <w:t>искренняя веселость</w:t>
      </w:r>
      <w:r w:rsidRPr="00B7774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1F92" w:rsidRPr="00B77742" w:rsidRDefault="00521F92" w:rsidP="00521F92">
      <w:pPr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- Я уже взрослая, но с удовольствием прихожу по приглашению учителя.</w:t>
      </w:r>
    </w:p>
    <w:p w:rsidR="00521F92" w:rsidRPr="00B77742" w:rsidRDefault="00521F92" w:rsidP="00521F92">
      <w:pPr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- Учитель всегда приглашает бывших воспитанников. Юные ученики могли показать свои успехи, потанцевать с «настоящими» партнерами, научиться поведению в обществе, умению поддержать разговор.</w:t>
      </w:r>
    </w:p>
    <w:p w:rsidR="00521F92" w:rsidRPr="00B77742" w:rsidRDefault="00521F92" w:rsidP="00521F92">
      <w:pPr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 - Давайте покажем этим юным господам, как красив вальс.</w:t>
      </w:r>
    </w:p>
    <w:p w:rsidR="00521F92" w:rsidRDefault="00521F92" w:rsidP="00521F92">
      <w:pPr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- П</w:t>
      </w:r>
      <w:proofErr w:type="gramStart"/>
      <w:r w:rsidRPr="00B7774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77742">
        <w:rPr>
          <w:rFonts w:ascii="Times New Roman" w:hAnsi="Times New Roman" w:cs="Times New Roman"/>
          <w:sz w:val="28"/>
          <w:szCs w:val="28"/>
        </w:rPr>
        <w:t xml:space="preserve"> Господа! Вальс!</w:t>
      </w:r>
    </w:p>
    <w:p w:rsidR="00521F92" w:rsidRPr="00EA4AD8" w:rsidRDefault="00521F92" w:rsidP="00521F9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AD8">
        <w:rPr>
          <w:rFonts w:ascii="Times New Roman" w:hAnsi="Times New Roman" w:cs="Times New Roman"/>
          <w:sz w:val="28"/>
          <w:szCs w:val="28"/>
        </w:rPr>
        <w:t>АП:</w:t>
      </w: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Однообразный и безумный, Как вихорь жизни молодой,</w:t>
      </w:r>
    </w:p>
    <w:p w:rsidR="00521F92" w:rsidRPr="00EA4AD8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Кружится </w:t>
      </w:r>
      <w:r w:rsidRPr="00EA4AD8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вальса</w:t>
      </w: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> вихорь шумный; </w:t>
      </w:r>
      <w:r w:rsidRPr="00EA4AD8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Чета мелькает за четой</w:t>
      </w:r>
      <w:r w:rsidRPr="00EA4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1F92" w:rsidRPr="00B77742" w:rsidRDefault="00521F92" w:rsidP="00521F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i/>
          <w:sz w:val="28"/>
          <w:szCs w:val="28"/>
        </w:rPr>
        <w:t>Вальс.</w:t>
      </w:r>
    </w:p>
    <w:p w:rsidR="00521F92" w:rsidRPr="00B77742" w:rsidRDefault="00521F92" w:rsidP="00521F92">
      <w:pPr>
        <w:rPr>
          <w:rFonts w:ascii="Times New Roman" w:hAnsi="Times New Roman" w:cs="Times New Roman"/>
          <w:i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7742">
        <w:rPr>
          <w:rFonts w:ascii="Times New Roman" w:hAnsi="Times New Roman" w:cs="Times New Roman"/>
          <w:i/>
          <w:sz w:val="28"/>
          <w:szCs w:val="28"/>
        </w:rPr>
        <w:t>Дети присоединяются. Как могут.</w:t>
      </w:r>
    </w:p>
    <w:p w:rsidR="00521F9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 xml:space="preserve">- Вот так на балу у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Иогеля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742">
        <w:rPr>
          <w:rFonts w:ascii="Times New Roman" w:hAnsi="Times New Roman" w:cs="Times New Roman"/>
          <w:sz w:val="28"/>
          <w:szCs w:val="28"/>
        </w:rPr>
        <w:t xml:space="preserve"> весело, интересно, в вихре музыки и танцев проходили детские годы Пушкина и его друзей…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 однажды, </w:t>
      </w:r>
      <w:r w:rsidRPr="00B77742">
        <w:rPr>
          <w:rFonts w:ascii="Times New Roman" w:hAnsi="Times New Roman" w:cs="Times New Roman"/>
          <w:sz w:val="28"/>
          <w:szCs w:val="28"/>
        </w:rPr>
        <w:t xml:space="preserve"> повзрослев, на балу у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Иогеля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 xml:space="preserve"> уже известный поэт Александр Пушкин встретил красавицу Натал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7742">
        <w:rPr>
          <w:rFonts w:ascii="Times New Roman" w:hAnsi="Times New Roman" w:cs="Times New Roman"/>
          <w:sz w:val="28"/>
          <w:szCs w:val="28"/>
        </w:rPr>
        <w:t>ю Гончарову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 однажды, </w:t>
      </w:r>
      <w:r w:rsidRPr="00B77742">
        <w:rPr>
          <w:rFonts w:ascii="Times New Roman" w:hAnsi="Times New Roman" w:cs="Times New Roman"/>
          <w:sz w:val="28"/>
          <w:szCs w:val="28"/>
        </w:rPr>
        <w:t xml:space="preserve"> как всегда шутя и рифмуя строки, на ходу </w:t>
      </w:r>
      <w:r>
        <w:rPr>
          <w:rFonts w:ascii="Times New Roman" w:hAnsi="Times New Roman" w:cs="Times New Roman"/>
          <w:sz w:val="28"/>
          <w:szCs w:val="28"/>
        </w:rPr>
        <w:t xml:space="preserve"> Пушкин </w:t>
      </w:r>
      <w:r w:rsidRPr="00B77742">
        <w:rPr>
          <w:rFonts w:ascii="Times New Roman" w:hAnsi="Times New Roman" w:cs="Times New Roman"/>
          <w:sz w:val="28"/>
          <w:szCs w:val="28"/>
        </w:rPr>
        <w:t>сочинил: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742">
        <w:rPr>
          <w:rFonts w:ascii="Times New Roman" w:hAnsi="Times New Roman" w:cs="Times New Roman"/>
          <w:sz w:val="28"/>
          <w:szCs w:val="28"/>
        </w:rPr>
        <w:t>-АП</w:t>
      </w:r>
      <w:r>
        <w:rPr>
          <w:rFonts w:ascii="Times New Roman" w:hAnsi="Times New Roman" w:cs="Times New Roman"/>
          <w:sz w:val="28"/>
          <w:szCs w:val="28"/>
        </w:rPr>
        <w:t xml:space="preserve"> (уже взрослый)</w:t>
      </w:r>
      <w:r w:rsidRPr="00B777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742">
        <w:rPr>
          <w:rFonts w:ascii="Times New Roman" w:hAnsi="Times New Roman" w:cs="Times New Roman"/>
          <w:sz w:val="28"/>
          <w:szCs w:val="28"/>
        </w:rPr>
        <w:t>Я влюблён, я очарован,</w:t>
      </w:r>
    </w:p>
    <w:p w:rsidR="00521F92" w:rsidRPr="00B77742" w:rsidRDefault="00521F92" w:rsidP="00521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77742">
        <w:rPr>
          <w:rFonts w:ascii="Times New Roman" w:hAnsi="Times New Roman" w:cs="Times New Roman"/>
          <w:sz w:val="28"/>
          <w:szCs w:val="28"/>
        </w:rPr>
        <w:t xml:space="preserve">Словом, я </w:t>
      </w:r>
      <w:proofErr w:type="spellStart"/>
      <w:r w:rsidRPr="00B77742">
        <w:rPr>
          <w:rFonts w:ascii="Times New Roman" w:hAnsi="Times New Roman" w:cs="Times New Roman"/>
          <w:sz w:val="28"/>
          <w:szCs w:val="28"/>
        </w:rPr>
        <w:t>огончарован</w:t>
      </w:r>
      <w:proofErr w:type="spellEnd"/>
      <w:r w:rsidRPr="00B77742">
        <w:rPr>
          <w:rFonts w:ascii="Times New Roman" w:hAnsi="Times New Roman" w:cs="Times New Roman"/>
          <w:sz w:val="28"/>
          <w:szCs w:val="28"/>
        </w:rPr>
        <w:t>!</w:t>
      </w:r>
    </w:p>
    <w:p w:rsidR="00521F92" w:rsidRDefault="00521F92" w:rsidP="00521F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Вальс продолжается</w:t>
      </w:r>
    </w:p>
    <w:p w:rsidR="00521F92" w:rsidRDefault="00521F92" w:rsidP="00521F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 замирают. </w:t>
      </w:r>
    </w:p>
    <w:p w:rsidR="00521F92" w:rsidRPr="00CA3946" w:rsidRDefault="00521F92" w:rsidP="00521F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820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читают взрослый и «детский» Пушкин.</w:t>
      </w:r>
    </w:p>
    <w:p w:rsidR="00521F92" w:rsidRPr="00800B27" w:rsidRDefault="00521F92" w:rsidP="00521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имени тебе моем?</w:t>
      </w:r>
      <w:r w:rsidRPr="0080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умрет, как шум печальный</w:t>
      </w:r>
      <w:r w:rsidRPr="0080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Волны, плеснувшей в берег </w:t>
      </w:r>
      <w:proofErr w:type="spellStart"/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дальный</w:t>
      </w:r>
      <w:proofErr w:type="spellEnd"/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звук ночной в лесу глухом.</w:t>
      </w:r>
    </w:p>
    <w:p w:rsidR="00521F92" w:rsidRPr="00800B27" w:rsidRDefault="00521F92" w:rsidP="00521F9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 день печали, в тишине,</w:t>
      </w:r>
      <w:r w:rsidRPr="0080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тоскуя;</w:t>
      </w:r>
      <w:r w:rsidRPr="0080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Скажи: есть память обо мне,</w:t>
      </w:r>
      <w:r w:rsidRPr="0080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мире сердце, где живу я...</w:t>
      </w: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946">
        <w:rPr>
          <w:rFonts w:ascii="Times New Roman" w:hAnsi="Times New Roman" w:cs="Times New Roman"/>
          <w:i/>
          <w:sz w:val="28"/>
          <w:szCs w:val="28"/>
        </w:rPr>
        <w:t>Музыка, перестроение детей по мере строк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1F92" w:rsidRPr="00CA3946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Читают разные участники бала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Что в имени тебе моем?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Спросил когда-то Александр Пушкин.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Шутил, наверно, как всегда,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Уже тогда его считали лучшим.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Век 21 за окном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Танцуем мы другие ритмы,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Но Пушкина мы узнаём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Листая новые страницы.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Ты близок нам своим стихом,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И кот</w:t>
      </w:r>
      <w:proofErr w:type="gramStart"/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вой с нами говорит,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И каждый день в лицей идём,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Где разум и душа горит.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Нет расстоянья между нами,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Твои стихи и в нас живут,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И сказки все твои читаем,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И повести ещё нас ждут.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Ты учишь нас через столетья,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Что значит друг, что значит трус.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</w:rPr>
        <w:t>И вторим мы тебе все вместе:</w:t>
      </w:r>
    </w:p>
    <w:p w:rsidR="00521F92" w:rsidRPr="00EC7A14" w:rsidRDefault="00521F92" w:rsidP="00521F92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7A14">
        <w:rPr>
          <w:rStyle w:val="line"/>
          <w:rFonts w:ascii="Times New Roman" w:hAnsi="Times New Roman" w:cs="Times New Roman"/>
          <w:color w:val="000000"/>
          <w:sz w:val="28"/>
          <w:szCs w:val="28"/>
          <w:u w:val="single"/>
        </w:rPr>
        <w:t>Друзья, прекрасен наш союз! (вместе)</w:t>
      </w:r>
    </w:p>
    <w:p w:rsidR="00521F92" w:rsidRPr="00B7774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1F92" w:rsidRDefault="00521F92" w:rsidP="00521F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Гендель. Рондо. Заключительный выход для поклона</w:t>
      </w:r>
    </w:p>
    <w:p w:rsidR="00521F9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B2F" w:rsidRPr="00521F92" w:rsidRDefault="00521F92" w:rsidP="00521F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5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90800" cy="1790100"/>
            <wp:effectExtent l="19050" t="0" r="0" b="0"/>
            <wp:docPr id="4" name="Рисунок 1" descr="G:\2019 - 2020\конкурсы 2019\для педагогов\IMG_20191014_20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 - 2020\конкурсы 2019\для педагогов\IMG_20191014_204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76" r="1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91" cy="179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B2F" w:rsidRPr="00521F92" w:rsidSect="009E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92"/>
    <w:rsid w:val="00521F92"/>
    <w:rsid w:val="0083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92"/>
    <w:pPr>
      <w:spacing w:after="0" w:line="240" w:lineRule="auto"/>
    </w:pPr>
  </w:style>
  <w:style w:type="character" w:customStyle="1" w:styleId="line">
    <w:name w:val="line"/>
    <w:basedOn w:val="a0"/>
    <w:rsid w:val="00521F92"/>
  </w:style>
  <w:style w:type="character" w:styleId="a4">
    <w:name w:val="Emphasis"/>
    <w:basedOn w:val="a0"/>
    <w:uiPriority w:val="20"/>
    <w:qFormat/>
    <w:rsid w:val="00521F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Б.Л.К.Г</dc:creator>
  <cp:lastModifiedBy>Б.Л.К.Г</cp:lastModifiedBy>
  <cp:revision>1</cp:revision>
  <dcterms:created xsi:type="dcterms:W3CDTF">2019-10-14T18:12:00Z</dcterms:created>
  <dcterms:modified xsi:type="dcterms:W3CDTF">2019-10-14T18:13:00Z</dcterms:modified>
</cp:coreProperties>
</file>